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6FD" w:rsidRPr="000836FD" w:rsidRDefault="00333A28" w:rsidP="000836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Вакан</w:t>
      </w:r>
      <w:r w:rsidR="00C95CAB">
        <w:rPr>
          <w:b/>
          <w:sz w:val="32"/>
          <w:szCs w:val="32"/>
        </w:rPr>
        <w:t>тные места для приема</w:t>
      </w:r>
      <w:r>
        <w:rPr>
          <w:b/>
          <w:sz w:val="32"/>
          <w:szCs w:val="32"/>
        </w:rPr>
        <w:t xml:space="preserve"> обучающихся в 202</w:t>
      </w:r>
      <w:r w:rsidR="003A7A1F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>-202</w:t>
      </w:r>
      <w:r w:rsidR="003A7A1F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уч.году</w:t>
      </w:r>
      <w:proofErr w:type="spellEnd"/>
    </w:p>
    <w:p w:rsidR="000836FD" w:rsidRPr="000836FD" w:rsidRDefault="000836FD">
      <w:pPr>
        <w:rPr>
          <w:sz w:val="32"/>
          <w:szCs w:val="32"/>
        </w:rPr>
      </w:pP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153"/>
        <w:gridCol w:w="2746"/>
        <w:gridCol w:w="2718"/>
      </w:tblGrid>
      <w:tr w:rsidR="00C7575D" w:rsidRPr="000836FD" w:rsidTr="00333A28">
        <w:tc>
          <w:tcPr>
            <w:tcW w:w="3153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 w:rsidRPr="000836FD">
              <w:rPr>
                <w:sz w:val="32"/>
                <w:szCs w:val="32"/>
              </w:rPr>
              <w:t>Класс</w:t>
            </w:r>
          </w:p>
        </w:tc>
        <w:tc>
          <w:tcPr>
            <w:tcW w:w="2746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 w:rsidRPr="000836FD">
              <w:rPr>
                <w:sz w:val="32"/>
                <w:szCs w:val="32"/>
              </w:rPr>
              <w:t>Количество</w:t>
            </w:r>
          </w:p>
        </w:tc>
        <w:tc>
          <w:tcPr>
            <w:tcW w:w="2718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Свободные места</w:t>
            </w:r>
          </w:p>
        </w:tc>
      </w:tr>
      <w:tr w:rsidR="00C7575D" w:rsidRPr="000836FD" w:rsidTr="00333A28">
        <w:tc>
          <w:tcPr>
            <w:tcW w:w="3153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746" w:type="dxa"/>
          </w:tcPr>
          <w:p w:rsidR="00C7575D" w:rsidRPr="000836FD" w:rsidRDefault="00C95CAB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2718" w:type="dxa"/>
          </w:tcPr>
          <w:p w:rsidR="00C7575D" w:rsidRDefault="00C7575D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</w:tc>
      </w:tr>
      <w:tr w:rsidR="00C7575D" w:rsidRPr="000836FD" w:rsidTr="00333A28">
        <w:tc>
          <w:tcPr>
            <w:tcW w:w="3153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746" w:type="dxa"/>
          </w:tcPr>
          <w:p w:rsidR="00C7575D" w:rsidRPr="000836F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2718" w:type="dxa"/>
          </w:tcPr>
          <w:p w:rsidR="00C7575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</w:tr>
      <w:tr w:rsidR="00C7575D" w:rsidRPr="000836FD" w:rsidTr="00333A28">
        <w:tc>
          <w:tcPr>
            <w:tcW w:w="3153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2746" w:type="dxa"/>
          </w:tcPr>
          <w:p w:rsidR="00C7575D" w:rsidRPr="000836F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718" w:type="dxa"/>
          </w:tcPr>
          <w:p w:rsidR="00C7575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</w:tc>
      </w:tr>
      <w:tr w:rsidR="00C7575D" w:rsidRPr="000836FD" w:rsidTr="00333A28">
        <w:tc>
          <w:tcPr>
            <w:tcW w:w="3153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2746" w:type="dxa"/>
          </w:tcPr>
          <w:p w:rsidR="00C7575D" w:rsidRPr="000836F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2718" w:type="dxa"/>
          </w:tcPr>
          <w:p w:rsidR="00C7575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</w:tr>
      <w:tr w:rsidR="00C7575D" w:rsidRPr="000836FD" w:rsidTr="00333A28">
        <w:tc>
          <w:tcPr>
            <w:tcW w:w="3153" w:type="dxa"/>
          </w:tcPr>
          <w:p w:rsidR="00C7575D" w:rsidRPr="000836FD" w:rsidRDefault="00C7575D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2746" w:type="dxa"/>
          </w:tcPr>
          <w:p w:rsidR="00C7575D" w:rsidRPr="000836F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2718" w:type="dxa"/>
          </w:tcPr>
          <w:p w:rsidR="00C7575D" w:rsidRDefault="003A7A1F" w:rsidP="000836F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</w:tr>
      <w:tr w:rsidR="003A7A1F" w:rsidRPr="000836FD" w:rsidTr="00333A28">
        <w:tc>
          <w:tcPr>
            <w:tcW w:w="3153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2746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2718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</w:tc>
      </w:tr>
      <w:tr w:rsidR="003A7A1F" w:rsidRPr="000836FD" w:rsidTr="00333A28">
        <w:tc>
          <w:tcPr>
            <w:tcW w:w="3153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2746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2718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</w:tr>
      <w:tr w:rsidR="003A7A1F" w:rsidRPr="000836FD" w:rsidTr="00333A28">
        <w:tc>
          <w:tcPr>
            <w:tcW w:w="3153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746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2718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</w:tr>
      <w:tr w:rsidR="003A7A1F" w:rsidRPr="000836FD" w:rsidTr="00333A28">
        <w:tc>
          <w:tcPr>
            <w:tcW w:w="3153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2746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  <w:tc>
          <w:tcPr>
            <w:tcW w:w="2718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</w:tr>
      <w:tr w:rsidR="003A7A1F" w:rsidRPr="000836FD" w:rsidTr="00333A28">
        <w:tc>
          <w:tcPr>
            <w:tcW w:w="3153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  <w:tc>
          <w:tcPr>
            <w:tcW w:w="2746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</w:tc>
        <w:tc>
          <w:tcPr>
            <w:tcW w:w="2718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</w:tr>
      <w:tr w:rsidR="003A7A1F" w:rsidRPr="000836FD" w:rsidTr="00333A28">
        <w:tc>
          <w:tcPr>
            <w:tcW w:w="3153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</w:tc>
        <w:tc>
          <w:tcPr>
            <w:tcW w:w="2746" w:type="dxa"/>
          </w:tcPr>
          <w:p w:rsidR="003A7A1F" w:rsidRPr="00C95CAB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718" w:type="dxa"/>
          </w:tcPr>
          <w:p w:rsidR="003A7A1F" w:rsidRPr="00C95CAB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</w:tc>
      </w:tr>
      <w:tr w:rsidR="003A7A1F" w:rsidRPr="000836FD" w:rsidTr="00333A28">
        <w:tc>
          <w:tcPr>
            <w:tcW w:w="3153" w:type="dxa"/>
          </w:tcPr>
          <w:p w:rsidR="003A7A1F" w:rsidRPr="000836FD" w:rsidRDefault="003A7A1F" w:rsidP="003A7A1F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Всего:</w:t>
            </w:r>
          </w:p>
        </w:tc>
        <w:tc>
          <w:tcPr>
            <w:tcW w:w="2746" w:type="dxa"/>
          </w:tcPr>
          <w:p w:rsidR="003A7A1F" w:rsidRPr="000836FD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60</w:t>
            </w:r>
          </w:p>
        </w:tc>
        <w:tc>
          <w:tcPr>
            <w:tcW w:w="2718" w:type="dxa"/>
          </w:tcPr>
          <w:p w:rsidR="003A7A1F" w:rsidRDefault="003A7A1F" w:rsidP="003A7A1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104</w:t>
            </w:r>
          </w:p>
        </w:tc>
      </w:tr>
    </w:tbl>
    <w:p w:rsidR="000836FD" w:rsidRDefault="000836FD">
      <w:pPr>
        <w:rPr>
          <w:sz w:val="32"/>
          <w:szCs w:val="32"/>
        </w:rPr>
      </w:pPr>
    </w:p>
    <w:p w:rsidR="000836FD" w:rsidRPr="000836FD" w:rsidRDefault="000836FD">
      <w:pPr>
        <w:rPr>
          <w:sz w:val="32"/>
          <w:szCs w:val="32"/>
        </w:rPr>
      </w:pPr>
      <w:r>
        <w:rPr>
          <w:sz w:val="32"/>
          <w:szCs w:val="32"/>
        </w:rPr>
        <w:br w:type="textWrapping" w:clear="all"/>
      </w:r>
      <w:bookmarkStart w:id="0" w:name="_GoBack"/>
      <w:bookmarkEnd w:id="0"/>
    </w:p>
    <w:sectPr w:rsidR="000836FD" w:rsidRPr="000836FD" w:rsidSect="00E81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6FD"/>
    <w:rsid w:val="00014564"/>
    <w:rsid w:val="000836FD"/>
    <w:rsid w:val="002049C5"/>
    <w:rsid w:val="002E57C0"/>
    <w:rsid w:val="00333A28"/>
    <w:rsid w:val="003A7A1F"/>
    <w:rsid w:val="005B0415"/>
    <w:rsid w:val="009D3302"/>
    <w:rsid w:val="00A85ACC"/>
    <w:rsid w:val="00C34862"/>
    <w:rsid w:val="00C7575D"/>
    <w:rsid w:val="00C95CAB"/>
    <w:rsid w:val="00E816B3"/>
    <w:rsid w:val="00F2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084241-CE20-41C8-A21A-0F9190432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9C5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49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049C5"/>
    <w:pPr>
      <w:spacing w:before="100" w:beforeAutospacing="1" w:after="100" w:afterAutospacing="1"/>
    </w:pPr>
    <w:rPr>
      <w:rFonts w:eastAsia="Times New Roman" w:cs="Times New Roman"/>
    </w:rPr>
  </w:style>
  <w:style w:type="table" w:styleId="a5">
    <w:name w:val="Table Grid"/>
    <w:basedOn w:val="a1"/>
    <w:uiPriority w:val="59"/>
    <w:rsid w:val="000836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86tochkarosta@rambler.ru</cp:lastModifiedBy>
  <cp:revision>4</cp:revision>
  <dcterms:created xsi:type="dcterms:W3CDTF">2023-02-28T12:45:00Z</dcterms:created>
  <dcterms:modified xsi:type="dcterms:W3CDTF">2024-02-12T16:55:00Z</dcterms:modified>
</cp:coreProperties>
</file>